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74" w:rsidRDefault="00F6371E" w:rsidP="00F6371E">
      <w:pPr>
        <w:jc w:val="center"/>
        <w:rPr>
          <w:b/>
          <w:lang w:val="sr-Cyrl-RS"/>
        </w:rPr>
      </w:pPr>
      <w:r w:rsidRPr="00F6371E">
        <w:rPr>
          <w:b/>
          <w:lang w:val="sr-Cyrl-RS"/>
        </w:rPr>
        <w:t>ОБАВЕШТЕЊЕ</w:t>
      </w:r>
    </w:p>
    <w:p w:rsidR="00F6371E" w:rsidRDefault="00F6371E" w:rsidP="00F6371E">
      <w:pPr>
        <w:jc w:val="center"/>
        <w:rPr>
          <w:b/>
          <w:lang w:val="sr-Cyrl-RS"/>
        </w:rPr>
      </w:pPr>
    </w:p>
    <w:p w:rsidR="00F6371E" w:rsidRDefault="00F6371E" w:rsidP="00F6371E">
      <w:pPr>
        <w:jc w:val="center"/>
        <w:rPr>
          <w:b/>
          <w:lang w:val="sr-Cyrl-RS"/>
        </w:rPr>
      </w:pPr>
    </w:p>
    <w:p w:rsidR="00F6371E" w:rsidRDefault="00F6371E" w:rsidP="00F6371E">
      <w:pPr>
        <w:jc w:val="center"/>
        <w:rPr>
          <w:b/>
          <w:lang w:val="sr-Cyrl-RS"/>
        </w:rPr>
      </w:pPr>
    </w:p>
    <w:p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 xml:space="preserve">ДАНА </w:t>
      </w:r>
      <w:r w:rsidR="005828A3">
        <w:rPr>
          <w:b/>
          <w:lang w:val="sr-Cyrl-RS"/>
        </w:rPr>
        <w:t>31.01.2024</w:t>
      </w:r>
      <w:r>
        <w:rPr>
          <w:b/>
          <w:lang w:val="sr-Cyrl-RS"/>
        </w:rPr>
        <w:t xml:space="preserve">. ГОДИНЕ ИЗВРШЕНА ЈЕ ИЗМЕНА БР.1 КОНКУРСНЕ ДОКУМЕНТАЦИЈЕ ЗА НАВАВКУ ДОБАРА – </w:t>
      </w:r>
      <w:r w:rsidR="005828A3">
        <w:rPr>
          <w:b/>
          <w:lang w:val="sr-Cyrl-RS"/>
        </w:rPr>
        <w:t>ДЕКОРАЦИЈА ЗА ПРОИЗВОДЕ ПОСЛАСТИЧАРЕ ЗА ПОТРЕБЕ КОМЕРЦИЈАЛЕ</w:t>
      </w:r>
      <w:r>
        <w:rPr>
          <w:b/>
          <w:lang w:val="sr-Cyrl-RS"/>
        </w:rPr>
        <w:t>, КОЈА ЈЕ ОБЈАВЉЕНА НА САЈТУ ЈПУ,,ПЧЕЛИЦА'' НИШ ИСТОГ ДАНА.</w:t>
      </w:r>
    </w:p>
    <w:p w:rsidR="00F6371E" w:rsidRDefault="00F6371E" w:rsidP="00F6371E">
      <w:pPr>
        <w:rPr>
          <w:b/>
          <w:lang w:val="sr-Cyrl-RS"/>
        </w:rPr>
      </w:pPr>
    </w:p>
    <w:p w:rsidR="005828A3" w:rsidRDefault="005828A3" w:rsidP="00F6371E">
      <w:pPr>
        <w:rPr>
          <w:b/>
          <w:lang w:val="sr-Cyrl-RS"/>
        </w:rPr>
      </w:pPr>
      <w:r>
        <w:rPr>
          <w:b/>
          <w:lang w:val="sr-Cyrl-RS"/>
        </w:rPr>
        <w:t xml:space="preserve">ЗБОГ ИЗВРШЕНЕ ИЗМЕНЕ КОНКУРСНЕ ДОКУМЕНТАЦИЈЕ, РОК ЗА ДОСТАВЉАЊЕ ПОНУДА СЕ ПРОДУЖАВА ДО 05.02.2024.ГОДИНЕ ДО 10 ЧАСОВА. </w:t>
      </w:r>
    </w:p>
    <w:p w:rsidR="005828A3" w:rsidRDefault="005828A3" w:rsidP="00F6371E">
      <w:pPr>
        <w:rPr>
          <w:b/>
          <w:lang w:val="sr-Cyrl-RS"/>
        </w:rPr>
      </w:pPr>
    </w:p>
    <w:p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 xml:space="preserve">ЗАИНТЕРЕСОВАНИ ПОНУЂАЧИ ДУЖНИ СУ ДА ПОПУНЕ И </w:t>
      </w:r>
      <w:r w:rsidR="005828A3">
        <w:rPr>
          <w:b/>
          <w:lang w:val="sr-Cyrl-RS"/>
        </w:rPr>
        <w:t xml:space="preserve">У ОСТАВЉЕНОМ РОКУ </w:t>
      </w:r>
      <w:r>
        <w:rPr>
          <w:b/>
          <w:lang w:val="sr-Cyrl-RS"/>
        </w:rPr>
        <w:t>ДОСТАВЕ ИЗМЕЊЕНУ КОНКУРСНУ ДОКУМЕНТАЦИЈУ.</w:t>
      </w:r>
    </w:p>
    <w:p w:rsidR="00F6371E" w:rsidRDefault="00F6371E" w:rsidP="00F6371E">
      <w:pPr>
        <w:rPr>
          <w:b/>
          <w:lang w:val="sr-Cyrl-RS"/>
        </w:rPr>
      </w:pPr>
    </w:p>
    <w:p w:rsidR="00F6371E" w:rsidRDefault="00F6371E" w:rsidP="00F6371E">
      <w:pPr>
        <w:rPr>
          <w:b/>
          <w:lang w:val="sr-Cyrl-RS"/>
        </w:rPr>
      </w:pPr>
    </w:p>
    <w:p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 xml:space="preserve">У НИШУ, </w:t>
      </w:r>
      <w:r w:rsidR="005828A3">
        <w:rPr>
          <w:b/>
          <w:lang w:val="sr-Cyrl-RS"/>
        </w:rPr>
        <w:t>31.01.2024</w:t>
      </w:r>
      <w:bookmarkStart w:id="0" w:name="_GoBack"/>
      <w:bookmarkEnd w:id="0"/>
      <w:r>
        <w:rPr>
          <w:b/>
          <w:lang w:val="sr-Cyrl-RS"/>
        </w:rPr>
        <w:t>.ГОДИНЕ</w:t>
      </w:r>
    </w:p>
    <w:p w:rsidR="00F6371E" w:rsidRDefault="00F6371E" w:rsidP="00F6371E">
      <w:pPr>
        <w:rPr>
          <w:b/>
          <w:lang w:val="sr-Cyrl-RS"/>
        </w:rPr>
      </w:pPr>
    </w:p>
    <w:p w:rsidR="00F6371E" w:rsidRDefault="00F6371E" w:rsidP="00F6371E">
      <w:pPr>
        <w:rPr>
          <w:b/>
          <w:lang w:val="sr-Cyrl-RS"/>
        </w:rPr>
      </w:pPr>
    </w:p>
    <w:p w:rsidR="00F6371E" w:rsidRP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  <w:t>КОМИСИЈА</w:t>
      </w:r>
    </w:p>
    <w:sectPr w:rsidR="00F6371E" w:rsidRPr="00F637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1E"/>
    <w:rsid w:val="005828A3"/>
    <w:rsid w:val="006B2ADB"/>
    <w:rsid w:val="008B0D78"/>
    <w:rsid w:val="009F4735"/>
    <w:rsid w:val="00BF1DB3"/>
    <w:rsid w:val="00F6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2024-01-31T12:38:00Z</dcterms:created>
  <dcterms:modified xsi:type="dcterms:W3CDTF">2024-01-31T12:38:00Z</dcterms:modified>
</cp:coreProperties>
</file>